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5E5B" w14:textId="77777777" w:rsidR="00213836" w:rsidRDefault="00213836" w:rsidP="0021383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FB8A7D7" w14:textId="77777777" w:rsidR="00213836" w:rsidRDefault="00213836" w:rsidP="0021383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A0BDAB0" w14:textId="77777777" w:rsidR="00213836" w:rsidRDefault="00213836" w:rsidP="0021383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3D18E3E" w14:textId="77777777" w:rsidR="00213836" w:rsidRDefault="00213836" w:rsidP="00213836">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794AC779" w14:textId="77777777" w:rsidR="00213836" w:rsidRDefault="00213836" w:rsidP="0021383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D35CD3" w14:textId="77777777" w:rsidR="00213836" w:rsidRDefault="00213836" w:rsidP="0021383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B9CEBD5" w14:textId="77777777" w:rsidR="00213836" w:rsidRDefault="00213836" w:rsidP="00213836">
      <w:pPr>
        <w:tabs>
          <w:tab w:val="left" w:pos="3836"/>
        </w:tabs>
        <w:spacing w:after="0"/>
        <w:rPr>
          <w:rFonts w:ascii="Times New Roman" w:eastAsiaTheme="minorEastAsia" w:hAnsi="Times New Roman"/>
          <w:sz w:val="24"/>
          <w:szCs w:val="24"/>
          <w:lang w:eastAsia="pl-PL"/>
        </w:rPr>
      </w:pPr>
    </w:p>
    <w:p w14:paraId="4E103AC5" w14:textId="77777777" w:rsidR="00213836" w:rsidRDefault="00213836" w:rsidP="00213836">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FAB8316" w14:textId="77777777" w:rsidR="00213836" w:rsidRDefault="00213836" w:rsidP="00213836">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1D0D5EE" w14:textId="77777777" w:rsidR="00213836" w:rsidRDefault="00213836" w:rsidP="00213836">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C92EF6E" w14:textId="30C7652A" w:rsidR="00213836" w:rsidRPr="00213836" w:rsidRDefault="00213836" w:rsidP="00213836">
      <w:pPr>
        <w:spacing w:before="120" w:after="120" w:line="360" w:lineRule="atLeast"/>
        <w:jc w:val="center"/>
        <w:rPr>
          <w:rFonts w:ascii="Times New Roman" w:eastAsia="Times New Roman" w:hAnsi="Times New Roman" w:cs="Times New Roman"/>
          <w:b/>
          <w:color w:val="000000"/>
          <w:sz w:val="24"/>
          <w:szCs w:val="24"/>
          <w:lang w:eastAsia="pl-PL"/>
        </w:rPr>
      </w:pPr>
      <w:r w:rsidRPr="00213836">
        <w:rPr>
          <w:rFonts w:ascii="Times New Roman" w:eastAsia="Times New Roman" w:hAnsi="Times New Roman" w:cs="Times New Roman"/>
          <w:b/>
          <w:sz w:val="24"/>
          <w:szCs w:val="24"/>
          <w:shd w:val="clear" w:color="auto" w:fill="FFFFFF"/>
          <w:lang w:eastAsia="pl-PL"/>
        </w:rPr>
        <w:t xml:space="preserve">WALNE ZGROMADZENIE PO UCHYLENIU ART. 90 I 90A USTAWY Z </w:t>
      </w:r>
      <w:r w:rsidRPr="00213836">
        <w:rPr>
          <w:rFonts w:ascii="Times New Roman" w:eastAsia="Times New Roman" w:hAnsi="Times New Roman" w:cs="Times New Roman"/>
          <w:b/>
          <w:sz w:val="24"/>
          <w:szCs w:val="24"/>
          <w:lang w:eastAsia="pl-PL"/>
        </w:rPr>
        <w:t xml:space="preserve">31 MARCA 2020R.  USTAWĄ </w:t>
      </w:r>
      <w:r w:rsidRPr="00213836">
        <w:rPr>
          <w:rFonts w:ascii="Times New Roman" w:eastAsia="Times New Roman" w:hAnsi="Times New Roman" w:cs="Times New Roman"/>
          <w:b/>
          <w:color w:val="000000"/>
          <w:sz w:val="24"/>
          <w:szCs w:val="24"/>
          <w:lang w:eastAsia="pl-PL"/>
        </w:rPr>
        <w:t>Z 7 LIPCA 2022 R. O ZMIANIE NIEKTÓRYCH USTAW W ZAKRESIE SPOSOBU FINANSOWANIA PROGRAMÓW MIESZKANIOWYCH</w:t>
      </w:r>
    </w:p>
    <w:p w14:paraId="733347AF" w14:textId="77777777" w:rsidR="00213836" w:rsidRDefault="00213836" w:rsidP="00213836">
      <w:pPr>
        <w:spacing w:after="0" w:line="240" w:lineRule="auto"/>
        <w:rPr>
          <w:rFonts w:ascii="Times New Roman" w:hAnsi="Times New Roman" w:cs="Times New Roman"/>
          <w:b/>
          <w:sz w:val="24"/>
          <w:szCs w:val="24"/>
        </w:rPr>
      </w:pPr>
    </w:p>
    <w:p w14:paraId="11520036" w14:textId="79439566" w:rsidR="00213836" w:rsidRDefault="00213836" w:rsidP="00213836">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21</w:t>
      </w:r>
      <w:r>
        <w:rPr>
          <w:rFonts w:ascii="Times New Roman" w:hAnsi="Times New Roman" w:cs="Times New Roman"/>
          <w:b/>
          <w:bCs/>
          <w:sz w:val="24"/>
          <w:szCs w:val="24"/>
        </w:rPr>
        <w:t>.0</w:t>
      </w:r>
      <w:r>
        <w:rPr>
          <w:rFonts w:ascii="Times New Roman" w:hAnsi="Times New Roman" w:cs="Times New Roman"/>
          <w:b/>
          <w:bCs/>
          <w:sz w:val="24"/>
          <w:szCs w:val="24"/>
        </w:rPr>
        <w:t>7</w:t>
      </w:r>
      <w:r>
        <w:rPr>
          <w:rFonts w:ascii="Times New Roman" w:hAnsi="Times New Roman" w:cs="Times New Roman"/>
          <w:b/>
          <w:bCs/>
          <w:sz w:val="24"/>
          <w:szCs w:val="24"/>
        </w:rPr>
        <w:t>.2022</w:t>
      </w:r>
      <w:r>
        <w:rPr>
          <w:rFonts w:ascii="Times New Roman" w:hAnsi="Times New Roman"/>
          <w:b/>
          <w:bCs/>
          <w:sz w:val="24"/>
          <w:szCs w:val="24"/>
        </w:rPr>
        <w:t xml:space="preserve">r. od godz. 9.00 </w:t>
      </w:r>
      <w:r>
        <w:rPr>
          <w:rFonts w:ascii="Times New Roman" w:hAnsi="Times New Roman"/>
          <w:sz w:val="24"/>
          <w:szCs w:val="24"/>
        </w:rPr>
        <w:t>na platformie TEAMS</w:t>
      </w:r>
    </w:p>
    <w:p w14:paraId="11DEC002" w14:textId="77777777" w:rsidR="00213836" w:rsidRDefault="00213836" w:rsidP="00213836">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978BC88" w14:textId="6C80C084" w:rsidR="00213836" w:rsidRDefault="00213836" w:rsidP="00213836">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22667400" w14:textId="77777777" w:rsidR="00213836" w:rsidRDefault="00213836" w:rsidP="00213836">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213836" w14:paraId="4CF4EC12" w14:textId="77777777" w:rsidTr="00213836">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17E582E7" w14:textId="77777777" w:rsidR="00213836" w:rsidRDefault="00213836">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ADB950F" w14:textId="77777777" w:rsidR="00213836" w:rsidRDefault="00213836">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4F242AE" w14:textId="77777777" w:rsidR="00213836" w:rsidRDefault="00213836">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213836" w14:paraId="59738908" w14:textId="77777777" w:rsidTr="00213836">
        <w:trPr>
          <w:trHeight w:val="287"/>
        </w:trPr>
        <w:tc>
          <w:tcPr>
            <w:tcW w:w="614" w:type="dxa"/>
            <w:tcBorders>
              <w:top w:val="nil"/>
              <w:left w:val="single" w:sz="12" w:space="0" w:color="auto"/>
              <w:bottom w:val="single" w:sz="6" w:space="0" w:color="auto"/>
              <w:right w:val="single" w:sz="6" w:space="0" w:color="auto"/>
            </w:tcBorders>
          </w:tcPr>
          <w:p w14:paraId="6B1146BA" w14:textId="77777777" w:rsidR="00213836" w:rsidRDefault="00213836">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10D345C2" w14:textId="77777777" w:rsidR="00213836" w:rsidRDefault="00213836">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427E471" w14:textId="77777777" w:rsidR="00213836" w:rsidRDefault="00213836">
            <w:pPr>
              <w:tabs>
                <w:tab w:val="left" w:pos="3836"/>
              </w:tabs>
              <w:spacing w:after="0"/>
              <w:rPr>
                <w:rFonts w:ascii="Times New Roman" w:eastAsiaTheme="minorEastAsia" w:hAnsi="Times New Roman"/>
                <w:sz w:val="24"/>
                <w:szCs w:val="24"/>
              </w:rPr>
            </w:pPr>
          </w:p>
        </w:tc>
      </w:tr>
      <w:tr w:rsidR="00213836" w14:paraId="3DD8300E" w14:textId="77777777" w:rsidTr="00213836">
        <w:trPr>
          <w:trHeight w:val="338"/>
        </w:trPr>
        <w:tc>
          <w:tcPr>
            <w:tcW w:w="614" w:type="dxa"/>
            <w:tcBorders>
              <w:top w:val="single" w:sz="6" w:space="0" w:color="auto"/>
              <w:left w:val="single" w:sz="12" w:space="0" w:color="auto"/>
              <w:bottom w:val="single" w:sz="6" w:space="0" w:color="auto"/>
              <w:right w:val="single" w:sz="6" w:space="0" w:color="auto"/>
            </w:tcBorders>
          </w:tcPr>
          <w:p w14:paraId="405CEAC6" w14:textId="77777777" w:rsidR="00213836" w:rsidRDefault="00213836">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7A772DD" w14:textId="77777777" w:rsidR="00213836" w:rsidRDefault="00213836">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DEE6651" w14:textId="77777777" w:rsidR="00213836" w:rsidRDefault="00213836">
            <w:pPr>
              <w:tabs>
                <w:tab w:val="left" w:pos="3836"/>
              </w:tabs>
              <w:spacing w:after="0"/>
              <w:rPr>
                <w:rFonts w:ascii="Times New Roman" w:eastAsiaTheme="minorEastAsia" w:hAnsi="Times New Roman"/>
                <w:sz w:val="24"/>
                <w:szCs w:val="24"/>
              </w:rPr>
            </w:pPr>
          </w:p>
        </w:tc>
      </w:tr>
    </w:tbl>
    <w:p w14:paraId="29B86207" w14:textId="77777777" w:rsidR="00213836" w:rsidRDefault="00213836" w:rsidP="00213836">
      <w:pPr>
        <w:tabs>
          <w:tab w:val="left" w:pos="3836"/>
        </w:tabs>
        <w:spacing w:after="0"/>
        <w:rPr>
          <w:rFonts w:ascii="Times New Roman" w:eastAsiaTheme="minorEastAsia" w:hAnsi="Times New Roman"/>
          <w:sz w:val="24"/>
          <w:szCs w:val="24"/>
          <w:lang w:eastAsia="pl-PL"/>
        </w:rPr>
      </w:pPr>
    </w:p>
    <w:p w14:paraId="21957153" w14:textId="77777777" w:rsidR="00213836" w:rsidRDefault="00213836" w:rsidP="0021383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D293B44" w14:textId="77777777" w:rsidR="00213836" w:rsidRDefault="00213836" w:rsidP="00213836">
      <w:pPr>
        <w:tabs>
          <w:tab w:val="left" w:pos="3836"/>
        </w:tabs>
        <w:spacing w:after="0" w:line="240" w:lineRule="auto"/>
        <w:ind w:left="357"/>
        <w:jc w:val="both"/>
        <w:rPr>
          <w:rFonts w:ascii="Times New Roman" w:eastAsiaTheme="minorEastAsia" w:hAnsi="Times New Roman"/>
          <w:lang w:eastAsia="pl-PL"/>
        </w:rPr>
      </w:pPr>
    </w:p>
    <w:p w14:paraId="31D38FCC" w14:textId="77777777" w:rsidR="00213836" w:rsidRDefault="00213836" w:rsidP="00213836">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C4054C3" w14:textId="77777777" w:rsidR="00213836" w:rsidRDefault="00213836" w:rsidP="00213836">
      <w:pPr>
        <w:tabs>
          <w:tab w:val="left" w:pos="3836"/>
        </w:tabs>
        <w:spacing w:after="0" w:line="240" w:lineRule="auto"/>
        <w:ind w:left="357"/>
        <w:jc w:val="both"/>
        <w:rPr>
          <w:rFonts w:ascii="Times New Roman" w:eastAsiaTheme="minorEastAsia" w:hAnsi="Times New Roman"/>
          <w:lang w:eastAsia="pl-PL"/>
        </w:rPr>
      </w:pPr>
    </w:p>
    <w:p w14:paraId="6B007389" w14:textId="77777777" w:rsidR="00213836" w:rsidRDefault="00213836" w:rsidP="0021383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B5D3F8A" w14:textId="77777777" w:rsidR="00213836" w:rsidRDefault="00213836" w:rsidP="00213836">
      <w:pPr>
        <w:tabs>
          <w:tab w:val="left" w:pos="3836"/>
        </w:tabs>
        <w:spacing w:after="0" w:line="240" w:lineRule="auto"/>
        <w:ind w:left="360"/>
        <w:jc w:val="both"/>
        <w:rPr>
          <w:rFonts w:ascii="Times New Roman" w:eastAsiaTheme="minorEastAsia" w:hAnsi="Times New Roman"/>
          <w:lang w:eastAsia="pl-PL"/>
        </w:rPr>
      </w:pPr>
    </w:p>
    <w:p w14:paraId="135B52D9" w14:textId="77777777" w:rsidR="00213836" w:rsidRDefault="00213836" w:rsidP="00213836">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31860DC6" w14:textId="77777777" w:rsidR="00213836" w:rsidRDefault="00213836" w:rsidP="00213836">
      <w:pPr>
        <w:tabs>
          <w:tab w:val="left" w:pos="3836"/>
        </w:tabs>
        <w:spacing w:after="0" w:line="240" w:lineRule="auto"/>
        <w:ind w:left="360"/>
        <w:jc w:val="both"/>
        <w:rPr>
          <w:rFonts w:ascii="Times New Roman" w:eastAsiaTheme="minorEastAsia" w:hAnsi="Times New Roman"/>
          <w:lang w:eastAsia="pl-PL"/>
        </w:rPr>
      </w:pPr>
    </w:p>
    <w:p w14:paraId="7ECB2E95" w14:textId="77777777" w:rsidR="00213836" w:rsidRDefault="00213836" w:rsidP="00213836">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53C6F92C" w14:textId="77777777" w:rsidR="00213836" w:rsidRDefault="00213836" w:rsidP="00213836">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351EE52" w14:textId="77777777" w:rsidR="00213836" w:rsidRDefault="00213836" w:rsidP="00213836">
      <w:pPr>
        <w:tabs>
          <w:tab w:val="left" w:pos="3836"/>
        </w:tabs>
        <w:spacing w:after="0" w:line="240" w:lineRule="auto"/>
        <w:rPr>
          <w:rFonts w:ascii="Times New Roman" w:eastAsiaTheme="minorEastAsia" w:hAnsi="Times New Roman"/>
          <w:sz w:val="24"/>
          <w:szCs w:val="24"/>
          <w:lang w:eastAsia="pl-PL"/>
        </w:rPr>
      </w:pPr>
    </w:p>
    <w:p w14:paraId="49307164" w14:textId="77777777" w:rsidR="00213836" w:rsidRDefault="00213836" w:rsidP="00213836">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27AEC9B" w14:textId="77777777" w:rsidR="00213836" w:rsidRDefault="00213836" w:rsidP="00213836">
      <w:pPr>
        <w:tabs>
          <w:tab w:val="left" w:pos="3836"/>
        </w:tabs>
        <w:spacing w:after="0" w:line="240" w:lineRule="auto"/>
        <w:rPr>
          <w:rFonts w:ascii="Times New Roman" w:eastAsiaTheme="minorEastAsia" w:hAnsi="Times New Roman"/>
          <w:sz w:val="24"/>
          <w:szCs w:val="24"/>
          <w:lang w:eastAsia="pl-PL"/>
        </w:rPr>
      </w:pPr>
    </w:p>
    <w:p w14:paraId="20D3EA00" w14:textId="77777777" w:rsidR="00213836" w:rsidRDefault="00213836" w:rsidP="0021383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CC4C6DB" w14:textId="77777777" w:rsidR="00213836" w:rsidRDefault="00213836" w:rsidP="0021383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40DBCFE" w14:textId="77777777" w:rsidR="00213836" w:rsidRDefault="00213836" w:rsidP="0021383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E181272" w14:textId="77777777" w:rsidR="00213836" w:rsidRDefault="00213836" w:rsidP="00213836">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C8885C4" w14:textId="4F7CFB24" w:rsidR="00213836" w:rsidRDefault="00213836" w:rsidP="00213836">
      <w:pPr>
        <w:tabs>
          <w:tab w:val="left" w:pos="3836"/>
        </w:tabs>
        <w:spacing w:after="0" w:line="240" w:lineRule="auto"/>
        <w:rPr>
          <w:rFonts w:ascii="Times New Roman" w:eastAsiaTheme="minorEastAsia" w:hAnsi="Times New Roman" w:cs="Times New Roman"/>
          <w:b/>
          <w:sz w:val="20"/>
          <w:szCs w:val="20"/>
          <w:lang w:eastAsia="pl-PL"/>
        </w:rPr>
      </w:pPr>
    </w:p>
    <w:p w14:paraId="08BB7770" w14:textId="77777777" w:rsidR="00213836" w:rsidRDefault="00213836" w:rsidP="00213836">
      <w:pPr>
        <w:tabs>
          <w:tab w:val="left" w:pos="3836"/>
        </w:tabs>
        <w:spacing w:after="0" w:line="240" w:lineRule="auto"/>
        <w:rPr>
          <w:rFonts w:ascii="Times New Roman" w:eastAsiaTheme="minorEastAsia" w:hAnsi="Times New Roman" w:cs="Times New Roman"/>
          <w:b/>
          <w:sz w:val="20"/>
          <w:szCs w:val="20"/>
          <w:lang w:eastAsia="pl-PL"/>
        </w:rPr>
      </w:pPr>
    </w:p>
    <w:p w14:paraId="5C808EB0" w14:textId="77777777" w:rsidR="00213836" w:rsidRDefault="00213836" w:rsidP="00213836">
      <w:pPr>
        <w:tabs>
          <w:tab w:val="left" w:pos="3836"/>
        </w:tabs>
        <w:spacing w:after="0" w:line="240" w:lineRule="auto"/>
        <w:rPr>
          <w:rFonts w:ascii="Times New Roman" w:eastAsiaTheme="minorEastAsia" w:hAnsi="Times New Roman" w:cs="Times New Roman"/>
          <w:b/>
          <w:sz w:val="20"/>
          <w:szCs w:val="20"/>
          <w:lang w:eastAsia="pl-PL"/>
        </w:rPr>
      </w:pPr>
    </w:p>
    <w:p w14:paraId="4AEED1A6" w14:textId="77777777" w:rsidR="00213836" w:rsidRDefault="00213836" w:rsidP="00213836">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46EDB3BB" w14:textId="77777777" w:rsidR="00213836" w:rsidRDefault="00213836" w:rsidP="00213836">
      <w:pPr>
        <w:tabs>
          <w:tab w:val="left" w:pos="3836"/>
        </w:tabs>
        <w:spacing w:after="0" w:line="240" w:lineRule="auto"/>
        <w:rPr>
          <w:rFonts w:ascii="Times New Roman" w:eastAsiaTheme="minorEastAsia" w:hAnsi="Times New Roman" w:cs="Times New Roman"/>
          <w:b/>
          <w:sz w:val="20"/>
          <w:szCs w:val="20"/>
          <w:lang w:eastAsia="pl-PL"/>
        </w:rPr>
      </w:pPr>
    </w:p>
    <w:p w14:paraId="2814F263" w14:textId="77777777" w:rsidR="00213836" w:rsidRDefault="00213836" w:rsidP="00213836">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6A3978E"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CFA0964"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F46FCE5"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160C68B"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8AD84F5"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3D28944"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EE8BC82"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194BA04"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1B10FC9" w14:textId="77777777" w:rsidR="00213836" w:rsidRDefault="00213836" w:rsidP="0021383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0B74DD1" w14:textId="77777777" w:rsidR="00213836" w:rsidRDefault="00213836" w:rsidP="00213836">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330FC75" w14:textId="77777777" w:rsidR="00213836" w:rsidRDefault="00213836" w:rsidP="00213836">
      <w:pPr>
        <w:tabs>
          <w:tab w:val="left" w:pos="3836"/>
        </w:tabs>
        <w:spacing w:after="0" w:line="240" w:lineRule="auto"/>
        <w:jc w:val="both"/>
        <w:rPr>
          <w:rFonts w:ascii="Times New Roman" w:eastAsiaTheme="minorEastAsia" w:hAnsi="Times New Roman"/>
          <w:i/>
          <w:iCs/>
          <w:lang w:eastAsia="pl-PL"/>
        </w:rPr>
      </w:pPr>
    </w:p>
    <w:p w14:paraId="5951E173" w14:textId="77777777" w:rsidR="00213836" w:rsidRDefault="00213836" w:rsidP="00213836">
      <w:pPr>
        <w:tabs>
          <w:tab w:val="left" w:pos="3836"/>
        </w:tabs>
        <w:spacing w:after="0" w:line="240" w:lineRule="auto"/>
        <w:jc w:val="both"/>
        <w:rPr>
          <w:rFonts w:ascii="Times New Roman" w:eastAsiaTheme="minorEastAsia" w:hAnsi="Times New Roman"/>
          <w:i/>
          <w:iCs/>
          <w:lang w:eastAsia="pl-PL"/>
        </w:rPr>
      </w:pPr>
    </w:p>
    <w:p w14:paraId="3542D466" w14:textId="77777777" w:rsidR="00213836" w:rsidRDefault="00213836" w:rsidP="00213836">
      <w:pPr>
        <w:tabs>
          <w:tab w:val="left" w:pos="3836"/>
        </w:tabs>
        <w:spacing w:after="0" w:line="240" w:lineRule="auto"/>
        <w:jc w:val="both"/>
        <w:rPr>
          <w:rFonts w:ascii="Times New Roman" w:eastAsiaTheme="minorEastAsia" w:hAnsi="Times New Roman"/>
          <w:i/>
          <w:iCs/>
          <w:lang w:eastAsia="pl-PL"/>
        </w:rPr>
      </w:pPr>
    </w:p>
    <w:p w14:paraId="5FDB0E04" w14:textId="77777777" w:rsidR="00213836" w:rsidRDefault="00213836" w:rsidP="00213836">
      <w:pPr>
        <w:tabs>
          <w:tab w:val="left" w:pos="3836"/>
        </w:tabs>
        <w:spacing w:after="0" w:line="240" w:lineRule="auto"/>
        <w:jc w:val="both"/>
        <w:rPr>
          <w:rFonts w:ascii="Times New Roman" w:eastAsiaTheme="minorEastAsia" w:hAnsi="Times New Roman"/>
          <w:i/>
          <w:iCs/>
          <w:lang w:eastAsia="pl-PL"/>
        </w:rPr>
      </w:pPr>
    </w:p>
    <w:p w14:paraId="71B59BCC" w14:textId="77777777" w:rsidR="00213836" w:rsidRDefault="00213836" w:rsidP="00213836">
      <w:pPr>
        <w:tabs>
          <w:tab w:val="left" w:pos="3836"/>
        </w:tabs>
        <w:spacing w:after="0" w:line="240" w:lineRule="auto"/>
        <w:rPr>
          <w:rFonts w:ascii="Times New Roman" w:eastAsiaTheme="minorEastAsia" w:hAnsi="Times New Roman" w:cs="Times New Roman"/>
          <w:sz w:val="28"/>
          <w:szCs w:val="28"/>
          <w:lang w:eastAsia="pl-PL"/>
        </w:rPr>
      </w:pPr>
    </w:p>
    <w:p w14:paraId="5F26D3F9" w14:textId="77777777" w:rsidR="00213836" w:rsidRDefault="00213836" w:rsidP="00213836">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F9EE2D4" w14:textId="77777777" w:rsidR="00213836" w:rsidRDefault="00213836" w:rsidP="00213836">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D70C405" w14:textId="77777777" w:rsidR="00213836" w:rsidRDefault="00213836" w:rsidP="00213836">
      <w:pPr>
        <w:tabs>
          <w:tab w:val="left" w:pos="3836"/>
        </w:tabs>
      </w:pPr>
    </w:p>
    <w:p w14:paraId="2A1CC7F6" w14:textId="77777777" w:rsidR="00213836" w:rsidRDefault="00213836" w:rsidP="00213836"/>
    <w:p w14:paraId="2D300189" w14:textId="77777777" w:rsidR="00213836" w:rsidRDefault="00213836" w:rsidP="00213836"/>
    <w:p w14:paraId="25B79E17" w14:textId="77777777" w:rsidR="00213836" w:rsidRDefault="00213836" w:rsidP="00213836"/>
    <w:p w14:paraId="1038B079" w14:textId="77777777" w:rsidR="00213836" w:rsidRDefault="00213836" w:rsidP="00213836"/>
    <w:p w14:paraId="3819B625" w14:textId="77777777" w:rsidR="003F5FF1" w:rsidRDefault="003F5FF1"/>
    <w:sectPr w:rsidR="003F5FF1" w:rsidSect="002138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65605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9628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F5"/>
    <w:rsid w:val="00213836"/>
    <w:rsid w:val="003F5FF1"/>
    <w:rsid w:val="006C7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23B"/>
  <w15:chartTrackingRefBased/>
  <w15:docId w15:val="{8CF1ED4B-CDDC-4884-A446-10D622A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83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4494</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2022-07-14T13:17:00Z</dcterms:created>
  <dcterms:modified xsi:type="dcterms:W3CDTF">2022-07-14T13:20:00Z</dcterms:modified>
</cp:coreProperties>
</file>